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03E9" w14:textId="77777777" w:rsidR="00716193" w:rsidRDefault="00716193" w:rsidP="007161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6193">
        <w:rPr>
          <w:rFonts w:ascii="Arial" w:hAnsi="Arial" w:cs="Arial"/>
          <w:color w:val="44546A" w:themeColor="text2"/>
          <w:sz w:val="30"/>
        </w:rPr>
        <w:t>January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716193" w:rsidRPr="00716193" w14:paraId="09DE0BEB" w14:textId="77777777" w:rsidTr="007161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F9DE08" w14:textId="77777777" w:rsidR="00716193" w:rsidRPr="00716193" w:rsidRDefault="00716193" w:rsidP="007161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61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193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"http://www.wincalendar.com/Holiday-Calendar/December-2017" \o "December 2017" </w:instrText>
            </w:r>
            <w:r w:rsidRPr="007161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1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2017</w:t>
            </w:r>
            <w:r w:rsidRPr="007161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7B152" w14:textId="77777777" w:rsidR="00716193" w:rsidRPr="00716193" w:rsidRDefault="00716193" w:rsidP="007161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16193"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A7D84" w14:textId="77777777" w:rsidR="00716193" w:rsidRPr="00716193" w:rsidRDefault="0069482F" w:rsidP="007161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18" w:history="1">
              <w:r w:rsidR="00716193" w:rsidRPr="007161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Feb 2018 </w:t>
              </w:r>
              <w:r w:rsidR="00716193" w:rsidRPr="00716193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716193" w:rsidRPr="000F2573" w14:paraId="4570246E" w14:textId="77777777" w:rsidTr="007161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BFD7B" w14:textId="77777777" w:rsidR="00716193" w:rsidRPr="000F2573" w:rsidRDefault="00716193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8199E" w14:textId="77777777" w:rsidR="00716193" w:rsidRPr="000F2573" w:rsidRDefault="00716193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BBC9C" w14:textId="77777777" w:rsidR="00716193" w:rsidRPr="000F2573" w:rsidRDefault="00716193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F6A0A" w14:textId="77777777" w:rsidR="00716193" w:rsidRPr="000F2573" w:rsidRDefault="00716193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3D268" w14:textId="77777777" w:rsidR="00716193" w:rsidRPr="000F2573" w:rsidRDefault="00716193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BB248" w14:textId="77777777" w:rsidR="00716193" w:rsidRPr="000F2573" w:rsidRDefault="00716193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3271D" w14:textId="77777777" w:rsidR="00716193" w:rsidRPr="000F2573" w:rsidRDefault="00716193" w:rsidP="00716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6193" w:rsidRPr="00716193" w14:paraId="68E5889A" w14:textId="77777777" w:rsidTr="007161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25FD5" w14:textId="77777777" w:rsidR="00716193" w:rsidRPr="00716193" w:rsidRDefault="00716193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36EBA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193">
              <w:rPr>
                <w:rStyle w:val="WinCalendarHolidayRed"/>
              </w:rPr>
              <w:t xml:space="preserve"> New Year's Day</w:t>
            </w:r>
          </w:p>
          <w:p w14:paraId="280BDB9E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1496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7A23B6AD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F22C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490E6E68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5F40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4189016D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9102" w14:textId="77777777" w:rsidR="00716193" w:rsidRDefault="00716193" w:rsidP="007161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23AFCE79" w14:textId="77777777" w:rsidR="00695380" w:rsidRDefault="00695380" w:rsidP="00716193">
            <w:pPr>
              <w:pStyle w:val="CalendarText"/>
              <w:rPr>
                <w:rStyle w:val="WinCalendarHolidayBlue"/>
              </w:rPr>
            </w:pPr>
          </w:p>
          <w:p w14:paraId="2A90BC25" w14:textId="77777777" w:rsidR="00695380" w:rsidRPr="00695380" w:rsidRDefault="00695380" w:rsidP="00695380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695380">
              <w:rPr>
                <w:rStyle w:val="WinCalendarHolidayBlue"/>
                <w:color w:val="auto"/>
                <w:sz w:val="22"/>
                <w:szCs w:val="22"/>
              </w:rPr>
              <w:t>Meeting</w:t>
            </w:r>
          </w:p>
          <w:p w14:paraId="0D8E9629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357A5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10E629FD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6193" w:rsidRPr="00716193" w14:paraId="0D554955" w14:textId="77777777" w:rsidTr="00716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676E7" w14:textId="77777777" w:rsidR="00716193" w:rsidRDefault="00716193" w:rsidP="007161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1AFC5888" w14:textId="77777777" w:rsidR="00695380" w:rsidRDefault="00695380" w:rsidP="00716193">
            <w:pPr>
              <w:pStyle w:val="CalendarText"/>
              <w:rPr>
                <w:rStyle w:val="WinCalendarHolidayBlue"/>
              </w:rPr>
            </w:pPr>
          </w:p>
          <w:p w14:paraId="5DDD205D" w14:textId="77777777" w:rsidR="00695380" w:rsidRPr="00695380" w:rsidRDefault="00695380" w:rsidP="00695380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695380">
              <w:rPr>
                <w:rStyle w:val="WinCalendarHolidayBlue"/>
                <w:color w:val="auto"/>
                <w:sz w:val="22"/>
                <w:szCs w:val="22"/>
              </w:rPr>
              <w:t>Scout Sunday 10:15</w:t>
            </w:r>
          </w:p>
          <w:p w14:paraId="072F6A27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0FE4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6D5680BB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57D25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43EECDFB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F259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113E03D8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4233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3DC65201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C208" w14:textId="77777777" w:rsidR="00716193" w:rsidRDefault="00716193" w:rsidP="007161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74D4ACA8" w14:textId="77777777" w:rsidR="0069482F" w:rsidRDefault="0069482F" w:rsidP="0069482F">
            <w:pPr>
              <w:pStyle w:val="CalendarText"/>
              <w:jc w:val="center"/>
              <w:rPr>
                <w:rStyle w:val="WinCalendarHolidayBlue"/>
                <w:color w:val="auto"/>
                <w:sz w:val="22"/>
                <w:szCs w:val="22"/>
              </w:rPr>
            </w:pPr>
          </w:p>
          <w:p w14:paraId="1DF09DB2" w14:textId="77777777" w:rsidR="0069482F" w:rsidRPr="00695380" w:rsidRDefault="0069482F" w:rsidP="0069482F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695380">
              <w:rPr>
                <w:rStyle w:val="WinCalendarHolidayBlue"/>
                <w:color w:val="auto"/>
                <w:sz w:val="22"/>
                <w:szCs w:val="22"/>
              </w:rPr>
              <w:t>Meeting</w:t>
            </w:r>
          </w:p>
          <w:p w14:paraId="32DE8876" w14:textId="77777777" w:rsidR="00716193" w:rsidRPr="00716193" w:rsidRDefault="00716193" w:rsidP="0069482F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5E5B2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2EE99470" w14:textId="77777777" w:rsid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F05E0F" w14:textId="77777777" w:rsidR="00695380" w:rsidRPr="00695380" w:rsidRDefault="00695380" w:rsidP="00695380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</w:tr>
      <w:tr w:rsidR="00716193" w:rsidRPr="00716193" w14:paraId="1034D5B0" w14:textId="77777777" w:rsidTr="00716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AFA3A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208E4D54" w14:textId="77777777" w:rsidR="00716193" w:rsidRPr="00695380" w:rsidRDefault="00716193" w:rsidP="00695380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</w:p>
          <w:p w14:paraId="0E394338" w14:textId="77777777" w:rsidR="00695380" w:rsidRPr="00716193" w:rsidRDefault="00695380" w:rsidP="0069538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7B8F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193">
              <w:rPr>
                <w:rStyle w:val="WinCalendarHolidayRed"/>
              </w:rPr>
              <w:t xml:space="preserve"> Martin Luther King</w:t>
            </w:r>
          </w:p>
          <w:p w14:paraId="0394E9FB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0EB2C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09AAB82D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4ADF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3D0D4A82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0315F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36A2E2AD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E689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7F3EC785" w14:textId="77777777" w:rsid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6792A89" w14:textId="77777777" w:rsidR="00695380" w:rsidRPr="00695380" w:rsidRDefault="00695380" w:rsidP="00695380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2"/>
                <w:szCs w:val="22"/>
              </w:rPr>
            </w:pPr>
            <w:r w:rsidRPr="00695380">
              <w:rPr>
                <w:rStyle w:val="WinCalendarBLANKCELLSTYLE0"/>
                <w:color w:val="auto"/>
                <w:sz w:val="22"/>
                <w:szCs w:val="2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18EEE" w14:textId="77777777" w:rsidR="00716193" w:rsidRDefault="00716193" w:rsidP="007161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66B50D09" w14:textId="77777777" w:rsidR="00695380" w:rsidRDefault="00695380" w:rsidP="00716193">
            <w:pPr>
              <w:pStyle w:val="CalendarText"/>
              <w:rPr>
                <w:rStyle w:val="WinCalendarHolidayBlue"/>
              </w:rPr>
            </w:pPr>
          </w:p>
          <w:p w14:paraId="4AC20489" w14:textId="77777777" w:rsidR="00716193" w:rsidRPr="00716193" w:rsidRDefault="00716193" w:rsidP="0069482F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716193" w:rsidRPr="00716193" w14:paraId="0176922F" w14:textId="77777777" w:rsidTr="00716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67337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6AAEDA3F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97D9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45894E6D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8955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73AB64A2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8421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7319A167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EE32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172BBEB8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0686C" w14:textId="77777777" w:rsidR="00716193" w:rsidRDefault="00716193" w:rsidP="007161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35F2A6F7" w14:textId="77777777" w:rsidR="00695380" w:rsidRDefault="00695380" w:rsidP="00716193">
            <w:pPr>
              <w:pStyle w:val="CalendarText"/>
              <w:rPr>
                <w:rStyle w:val="WinCalendarHolidayBlue"/>
              </w:rPr>
            </w:pPr>
          </w:p>
          <w:p w14:paraId="38FC2042" w14:textId="77777777" w:rsidR="0069482F" w:rsidRDefault="0069482F" w:rsidP="0069482F">
            <w:pPr>
              <w:pStyle w:val="CalendarText"/>
              <w:jc w:val="center"/>
              <w:rPr>
                <w:rStyle w:val="WinCalendarHolidayBlue"/>
                <w:color w:val="auto"/>
                <w:sz w:val="22"/>
                <w:szCs w:val="22"/>
              </w:rPr>
            </w:pPr>
            <w:r>
              <w:rPr>
                <w:rStyle w:val="WinCalendarHolidayBlue"/>
                <w:color w:val="auto"/>
                <w:sz w:val="22"/>
                <w:szCs w:val="22"/>
              </w:rPr>
              <w:t xml:space="preserve">Camp </w:t>
            </w:r>
            <w:proofErr w:type="spellStart"/>
            <w:r>
              <w:rPr>
                <w:rStyle w:val="WinCalendarHolidayBlue"/>
                <w:color w:val="auto"/>
                <w:sz w:val="22"/>
                <w:szCs w:val="22"/>
              </w:rPr>
              <w:t>Nooteeeming</w:t>
            </w:r>
            <w:proofErr w:type="spellEnd"/>
          </w:p>
          <w:p w14:paraId="3B6E453D" w14:textId="77777777" w:rsidR="00716193" w:rsidRPr="00716193" w:rsidRDefault="0069482F" w:rsidP="0069482F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HolidayBlue"/>
                <w:color w:val="auto"/>
                <w:sz w:val="22"/>
                <w:szCs w:val="22"/>
              </w:rPr>
              <w:t>(Freeze-O-</w:t>
            </w:r>
            <w:proofErr w:type="spellStart"/>
            <w:r>
              <w:rPr>
                <w:rStyle w:val="WinCalendarHolidayBlue"/>
                <w:color w:val="auto"/>
                <w:sz w:val="22"/>
                <w:szCs w:val="22"/>
              </w:rPr>
              <w:t>Ree</w:t>
            </w:r>
            <w:proofErr w:type="spellEnd"/>
            <w:r>
              <w:rPr>
                <w:rStyle w:val="WinCalendarHolidayBlue"/>
                <w:color w:val="auto"/>
                <w:sz w:val="22"/>
                <w:szCs w:val="22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31705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4476D6D6" w14:textId="77777777" w:rsidR="0069482F" w:rsidRDefault="0069482F" w:rsidP="0069482F">
            <w:pPr>
              <w:pStyle w:val="CalendarText"/>
              <w:jc w:val="center"/>
              <w:rPr>
                <w:rStyle w:val="WinCalendarHolidayBlue"/>
                <w:color w:val="auto"/>
                <w:sz w:val="22"/>
                <w:szCs w:val="22"/>
              </w:rPr>
            </w:pPr>
          </w:p>
          <w:p w14:paraId="1E1C962D" w14:textId="77777777" w:rsidR="0069482F" w:rsidRDefault="0069482F" w:rsidP="0069482F">
            <w:pPr>
              <w:pStyle w:val="CalendarText"/>
              <w:jc w:val="center"/>
              <w:rPr>
                <w:rStyle w:val="WinCalendarHolidayBlue"/>
                <w:color w:val="auto"/>
                <w:sz w:val="22"/>
                <w:szCs w:val="22"/>
              </w:rPr>
            </w:pPr>
            <w:r>
              <w:rPr>
                <w:rStyle w:val="WinCalendarHolidayBlue"/>
                <w:color w:val="auto"/>
                <w:sz w:val="22"/>
                <w:szCs w:val="22"/>
              </w:rPr>
              <w:t xml:space="preserve">Camp </w:t>
            </w:r>
            <w:proofErr w:type="spellStart"/>
            <w:r>
              <w:rPr>
                <w:rStyle w:val="WinCalendarHolidayBlue"/>
                <w:color w:val="auto"/>
                <w:sz w:val="22"/>
                <w:szCs w:val="22"/>
              </w:rPr>
              <w:t>Nooteeeming</w:t>
            </w:r>
            <w:proofErr w:type="spellEnd"/>
          </w:p>
          <w:p w14:paraId="49BA0C4C" w14:textId="77777777" w:rsidR="00716193" w:rsidRPr="00716193" w:rsidRDefault="0069482F" w:rsidP="006948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HolidayBlue"/>
                <w:color w:val="auto"/>
                <w:sz w:val="22"/>
                <w:szCs w:val="22"/>
              </w:rPr>
              <w:t>(Freeze-O-</w:t>
            </w:r>
            <w:proofErr w:type="spellStart"/>
            <w:r>
              <w:rPr>
                <w:rStyle w:val="WinCalendarHolidayBlue"/>
                <w:color w:val="auto"/>
                <w:sz w:val="22"/>
                <w:szCs w:val="22"/>
              </w:rPr>
              <w:t>Ree</w:t>
            </w:r>
            <w:proofErr w:type="spellEnd"/>
            <w:r>
              <w:rPr>
                <w:rStyle w:val="WinCalendarHolidayBlue"/>
                <w:color w:val="auto"/>
                <w:sz w:val="22"/>
                <w:szCs w:val="22"/>
              </w:rPr>
              <w:t>)</w:t>
            </w:r>
          </w:p>
        </w:tc>
      </w:tr>
      <w:tr w:rsidR="00716193" w:rsidRPr="00716193" w14:paraId="7CF2A143" w14:textId="77777777" w:rsidTr="00716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D2CEFF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7E5BCFC5" w14:textId="77777777" w:rsidR="0069482F" w:rsidRDefault="0069482F" w:rsidP="0069482F">
            <w:pPr>
              <w:pStyle w:val="CalendarText"/>
              <w:jc w:val="center"/>
              <w:rPr>
                <w:rStyle w:val="WinCalendarHolidayBlue"/>
                <w:color w:val="auto"/>
                <w:sz w:val="22"/>
                <w:szCs w:val="22"/>
              </w:rPr>
            </w:pPr>
            <w:r>
              <w:rPr>
                <w:rStyle w:val="WinCalendarHolidayBlue"/>
                <w:color w:val="auto"/>
                <w:sz w:val="22"/>
                <w:szCs w:val="22"/>
              </w:rPr>
              <w:t xml:space="preserve">Camp </w:t>
            </w:r>
            <w:proofErr w:type="spellStart"/>
            <w:r>
              <w:rPr>
                <w:rStyle w:val="WinCalendarHolidayBlue"/>
                <w:color w:val="auto"/>
                <w:sz w:val="22"/>
                <w:szCs w:val="22"/>
              </w:rPr>
              <w:t>Nooteeeming</w:t>
            </w:r>
            <w:proofErr w:type="spellEnd"/>
          </w:p>
          <w:p w14:paraId="233EBAA5" w14:textId="77777777" w:rsidR="00716193" w:rsidRPr="00716193" w:rsidRDefault="0069482F" w:rsidP="0069482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bookmarkStart w:id="1" w:name="_GoBack"/>
            <w:bookmarkEnd w:id="1"/>
            <w:r>
              <w:rPr>
                <w:rStyle w:val="WinCalendarHolidayBlue"/>
                <w:color w:val="auto"/>
                <w:sz w:val="22"/>
                <w:szCs w:val="22"/>
              </w:rPr>
              <w:t>(Freeze-O-</w:t>
            </w:r>
            <w:proofErr w:type="spellStart"/>
            <w:r>
              <w:rPr>
                <w:rStyle w:val="WinCalendarHolidayBlue"/>
                <w:color w:val="auto"/>
                <w:sz w:val="22"/>
                <w:szCs w:val="22"/>
              </w:rPr>
              <w:t>Ree</w:t>
            </w:r>
            <w:proofErr w:type="spellEnd"/>
            <w:r>
              <w:rPr>
                <w:rStyle w:val="WinCalendarHolidayBlue"/>
                <w:color w:val="auto"/>
                <w:sz w:val="22"/>
                <w:szCs w:val="22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B0C02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495867D1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39484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3BB572C1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0380C" w14:textId="77777777" w:rsidR="00716193" w:rsidRDefault="00716193" w:rsidP="00716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193">
              <w:rPr>
                <w:rStyle w:val="WinCalendarHolidayBlue"/>
              </w:rPr>
              <w:t xml:space="preserve"> </w:t>
            </w:r>
          </w:p>
          <w:p w14:paraId="1272E759" w14:textId="77777777" w:rsidR="00716193" w:rsidRPr="00716193" w:rsidRDefault="00716193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203A4" w14:textId="77777777" w:rsidR="00716193" w:rsidRPr="00716193" w:rsidRDefault="00716193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3217CC2" w14:textId="77777777" w:rsidR="00716193" w:rsidRPr="00716193" w:rsidRDefault="00716193" w:rsidP="00716193">
      <w:pPr>
        <w:spacing w:after="0"/>
        <w:rPr>
          <w:color w:val="1F3864" w:themeColor="accent5" w:themeShade="80"/>
          <w:sz w:val="20"/>
        </w:rPr>
      </w:pPr>
    </w:p>
    <w:sectPr w:rsidR="00716193" w:rsidRPr="00716193" w:rsidSect="007161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3"/>
    <w:rsid w:val="005E12E3"/>
    <w:rsid w:val="0069482F"/>
    <w:rsid w:val="00695380"/>
    <w:rsid w:val="00716193"/>
    <w:rsid w:val="00A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5E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1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1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1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1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61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61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1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1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1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1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1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61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61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Holiday-Calendar/February-20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Macintosh Word</Application>
  <DocSecurity>0</DocSecurity>
  <Lines>4</Lines>
  <Paragraphs>1</Paragraphs>
  <ScaleCrop>false</ScaleCrop>
  <Company>Sapro Systems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US Calendar with Holidays</dc:title>
  <dc:subject>Printable Calendar</dc:subject>
  <dc:creator>WinCalendar.com</dc:creator>
  <cp:keywords>Word Calendar Template, Calendar, Jan 2018, US Calendar, Printable Calendar, Landscape Calendar, Template, Blank, Holiday Calendar</cp:keywords>
  <dc:description/>
  <cp:lastModifiedBy>Nicholas Cannizzo</cp:lastModifiedBy>
  <cp:revision>3</cp:revision>
  <dcterms:created xsi:type="dcterms:W3CDTF">2017-09-11T03:46:00Z</dcterms:created>
  <dcterms:modified xsi:type="dcterms:W3CDTF">2018-01-20T01:55:00Z</dcterms:modified>
  <cp:category>US Calendar Template</cp:category>
</cp:coreProperties>
</file>